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89" w:rsidRPr="00223889" w:rsidRDefault="00223889" w:rsidP="0022388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2388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23889" w:rsidRPr="001509FA" w:rsidRDefault="00223889" w:rsidP="002238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09FA">
        <w:rPr>
          <w:rFonts w:cs="B Nazanin" w:hint="cs"/>
          <w:b/>
          <w:bCs/>
          <w:sz w:val="28"/>
          <w:szCs w:val="28"/>
          <w:rtl/>
          <w:lang w:bidi="fa-IR"/>
        </w:rPr>
        <w:t>جمهوری اسلامی ایران</w:t>
      </w:r>
    </w:p>
    <w:p w:rsidR="00223889" w:rsidRPr="001509FA" w:rsidRDefault="00223889" w:rsidP="002238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09FA">
        <w:rPr>
          <w:rFonts w:cs="B Nazanin" w:hint="cs"/>
          <w:b/>
          <w:bCs/>
          <w:sz w:val="28"/>
          <w:szCs w:val="28"/>
          <w:rtl/>
          <w:lang w:bidi="fa-IR"/>
        </w:rPr>
        <w:t>وزارت امور خارجه</w:t>
      </w:r>
    </w:p>
    <w:p w:rsidR="00223889" w:rsidRDefault="00223889" w:rsidP="002238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سلام </w:t>
      </w:r>
    </w:p>
    <w:p w:rsidR="00223889" w:rsidRDefault="00223889" w:rsidP="00223889">
      <w:pPr>
        <w:bidi/>
      </w:pPr>
      <w:r>
        <w:rPr>
          <w:rFonts w:cs="B Nazanin" w:hint="cs"/>
          <w:sz w:val="24"/>
          <w:szCs w:val="24"/>
          <w:rtl/>
          <w:lang w:bidi="fa-IR"/>
        </w:rPr>
        <w:t>احتراماً محورهای درخواستی آن اداره کل بشرح زیر اعلام می‏گردد:</w:t>
      </w:r>
    </w:p>
    <w:tbl>
      <w:tblPr>
        <w:tblStyle w:val="TableGrid"/>
        <w:bidiVisual/>
        <w:tblW w:w="0" w:type="auto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همایش یا سمینار- ارگان برگزار کننده:</w:t>
            </w:r>
            <w:r w:rsidR="00150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3889" w:rsidRDefault="00223889" w:rsidP="00223889">
            <w:pPr>
              <w:bidi/>
              <w:rPr>
                <w:rFonts w:cs="B Nazanin"/>
                <w:sz w:val="24"/>
                <w:szCs w:val="24"/>
              </w:rPr>
            </w:pPr>
          </w:p>
          <w:p w:rsidR="000A6CEE" w:rsidRDefault="000A6CEE" w:rsidP="000A6CEE">
            <w:pPr>
              <w:bidi/>
              <w:rPr>
                <w:rFonts w:cs="B Nazanin"/>
                <w:sz w:val="24"/>
                <w:szCs w:val="24"/>
              </w:rPr>
            </w:pPr>
          </w:p>
          <w:p w:rsidR="000A6CEE" w:rsidRPr="003F0F68" w:rsidRDefault="000A6CEE" w:rsidP="000A6C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1509FA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</w:t>
            </w:r>
            <w:r w:rsidR="002238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پایان سمینار- آدرس محل برگزاری:</w:t>
            </w:r>
          </w:p>
          <w:p w:rsidR="000A6CEE" w:rsidRDefault="000A6CEE" w:rsidP="008C544F">
            <w:pPr>
              <w:pStyle w:val="ListParagraph"/>
              <w:bidi/>
              <w:rPr>
                <w:rFonts w:cs="B Nazanin"/>
                <w:sz w:val="24"/>
                <w:szCs w:val="24"/>
                <w:lang w:val="en-US" w:bidi="fa-IR"/>
              </w:rPr>
            </w:pPr>
          </w:p>
          <w:p w:rsidR="000A6CEE" w:rsidRDefault="000A6CEE" w:rsidP="000A6CEE">
            <w:pPr>
              <w:pStyle w:val="ListParagraph"/>
              <w:bidi/>
              <w:rPr>
                <w:rFonts w:cs="B Nazanin"/>
                <w:sz w:val="24"/>
                <w:szCs w:val="24"/>
                <w:lang w:val="en-US" w:bidi="fa-IR"/>
              </w:rPr>
            </w:pPr>
          </w:p>
          <w:p w:rsidR="00223889" w:rsidRPr="006152BF" w:rsidRDefault="00223889" w:rsidP="00CF6288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میهمانان خارجی و کشورهای تابعه:</w:t>
            </w:r>
          </w:p>
          <w:p w:rsidR="00223889" w:rsidRDefault="00223889" w:rsidP="006152BF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0A6CEE" w:rsidRDefault="000A6CEE" w:rsidP="000A6CEE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0A6CEE" w:rsidRPr="006152BF" w:rsidRDefault="000A6CEE" w:rsidP="000A6CEE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1509FA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استقرار میهمانا</w:t>
            </w:r>
            <w:r w:rsidR="001509FA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خارجی و برنامه‏های جانبی:</w:t>
            </w:r>
            <w:r w:rsidR="00150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A6CEE" w:rsidRDefault="000A6CEE" w:rsidP="000A6CE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0A6CEE" w:rsidRPr="003F0F68" w:rsidRDefault="000A6CEE" w:rsidP="000A6CE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دبیر همایش به همراه تلفن تماس:</w:t>
            </w:r>
          </w:p>
          <w:p w:rsidR="000A6CEE" w:rsidRDefault="00A7497E" w:rsidP="006152B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دبیر همایش یا </w:t>
            </w:r>
            <w:r w:rsidR="006152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هماهنگ کننده ی برنامه: </w:t>
            </w:r>
          </w:p>
          <w:p w:rsidR="000A6CEE" w:rsidRDefault="000A6CEE" w:rsidP="000A6CE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223889" w:rsidRPr="006152BF" w:rsidRDefault="006152BF" w:rsidP="00763DA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همکاری های علمی بین الملل: </w:t>
            </w:r>
          </w:p>
          <w:p w:rsidR="00223889" w:rsidRPr="00223889" w:rsidRDefault="00223889" w:rsidP="0022388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همایش:</w:t>
            </w:r>
          </w:p>
          <w:p w:rsidR="00223889" w:rsidRPr="006152BF" w:rsidRDefault="00223889" w:rsidP="006152BF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A6CEE" w:rsidRDefault="000A6CEE">
      <w:pPr>
        <w:rPr>
          <w:rFonts w:cs="B Nazanin"/>
          <w:rtl/>
        </w:rPr>
      </w:pPr>
    </w:p>
    <w:p w:rsidR="007E60E2" w:rsidRDefault="00223889">
      <w:pPr>
        <w:rPr>
          <w:rFonts w:cs="B Nazanin"/>
        </w:rPr>
      </w:pPr>
      <w:r w:rsidRPr="00223889">
        <w:rPr>
          <w:rFonts w:cs="B Nazanin" w:hint="cs"/>
          <w:rtl/>
        </w:rPr>
        <w:t>دبیر همایش مهر و امضاء</w:t>
      </w:r>
    </w:p>
    <w:p w:rsidR="00080D34" w:rsidRDefault="00080D34">
      <w:pPr>
        <w:rPr>
          <w:rFonts w:cs="B Nazanin"/>
          <w:rtl/>
        </w:rPr>
      </w:pPr>
    </w:p>
    <w:sectPr w:rsidR="00080D34" w:rsidSect="007E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0658"/>
    <w:multiLevelType w:val="hybridMultilevel"/>
    <w:tmpl w:val="0F569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E7AC6"/>
    <w:multiLevelType w:val="hybridMultilevel"/>
    <w:tmpl w:val="DD76795E"/>
    <w:lvl w:ilvl="0" w:tplc="C74AD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89"/>
    <w:rsid w:val="00080D34"/>
    <w:rsid w:val="000A6CEE"/>
    <w:rsid w:val="001509FA"/>
    <w:rsid w:val="00164B75"/>
    <w:rsid w:val="00223889"/>
    <w:rsid w:val="002B44A2"/>
    <w:rsid w:val="003E32A3"/>
    <w:rsid w:val="004E4A92"/>
    <w:rsid w:val="00614849"/>
    <w:rsid w:val="006152BF"/>
    <w:rsid w:val="00657A12"/>
    <w:rsid w:val="00746930"/>
    <w:rsid w:val="00763DA2"/>
    <w:rsid w:val="007E60E2"/>
    <w:rsid w:val="008D0A54"/>
    <w:rsid w:val="008D6240"/>
    <w:rsid w:val="00962A41"/>
    <w:rsid w:val="00A63846"/>
    <w:rsid w:val="00A7497E"/>
    <w:rsid w:val="00AC0F93"/>
    <w:rsid w:val="00CF6288"/>
    <w:rsid w:val="00D0074F"/>
    <w:rsid w:val="00D774A6"/>
    <w:rsid w:val="00DB6215"/>
    <w:rsid w:val="00E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88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889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DB6215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88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889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DB6215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user</cp:lastModifiedBy>
  <cp:revision>2</cp:revision>
  <dcterms:created xsi:type="dcterms:W3CDTF">2026-02-21T10:17:00Z</dcterms:created>
  <dcterms:modified xsi:type="dcterms:W3CDTF">2026-02-21T10:17:00Z</dcterms:modified>
</cp:coreProperties>
</file>